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26" w:rsidRPr="00736838" w:rsidRDefault="00E74C26" w:rsidP="00E74C26">
      <w:pPr>
        <w:tabs>
          <w:tab w:val="left" w:pos="8789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 xml:space="preserve">GUIA DE </w:t>
      </w:r>
      <w:r w:rsidR="00493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OCTUBRE</w:t>
      </w:r>
      <w:bookmarkStart w:id="0" w:name="_GoBack"/>
      <w:bookmarkEnd w:id="0"/>
    </w:p>
    <w:p w:rsidR="00E74C26" w:rsidRPr="00736838" w:rsidRDefault="00E74C26" w:rsidP="00E74C26">
      <w:pPr>
        <w:tabs>
          <w:tab w:val="left" w:pos="8789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E74C26" w:rsidRPr="00736838" w:rsidRDefault="00E74C26" w:rsidP="00E74C26">
      <w:pPr>
        <w:tabs>
          <w:tab w:val="left" w:pos="8789"/>
        </w:tabs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</w:pPr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NOMBRE</w:t>
      </w:r>
      <w:proofErr w:type="gramStart"/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:_</w:t>
      </w:r>
      <w:proofErr w:type="gramEnd"/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_________________________________________N°LISTA:___________ </w:t>
      </w:r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br/>
      </w:r>
    </w:p>
    <w:p w:rsidR="00E74C26" w:rsidRPr="00736838" w:rsidRDefault="00E74C26" w:rsidP="00E74C26">
      <w:pPr>
        <w:tabs>
          <w:tab w:val="left" w:pos="8789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NOTA</w:t>
      </w:r>
      <w:proofErr w:type="gramStart"/>
      <w:r w:rsidRPr="00736838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:_</w:t>
      </w:r>
      <w:proofErr w:type="gramEnd"/>
      <w:r w:rsidRPr="00736838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PTJE.OBTENIDO:_______/</w:t>
      </w:r>
      <w:r w:rsidR="00237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30</w:t>
      </w:r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Pts. FECHA:___________    </w:t>
      </w:r>
    </w:p>
    <w:p w:rsidR="00E74C26" w:rsidRDefault="00E74C26" w:rsidP="00E74C26">
      <w:pPr>
        <w:tabs>
          <w:tab w:val="left" w:pos="14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C26" w:rsidRDefault="00E74C26" w:rsidP="00E74C26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Identificar y reconocer tipos de texto, personajes y otros en los contenidos revisados durante el periodo.</w:t>
      </w:r>
    </w:p>
    <w:p w:rsidR="00E74C26" w:rsidRDefault="00E74C26" w:rsidP="00E74C26">
      <w:pPr>
        <w:tabs>
          <w:tab w:val="left" w:pos="1400"/>
        </w:tabs>
        <w:jc w:val="both"/>
        <w:rPr>
          <w:color w:val="1F497D" w:themeColor="text2"/>
        </w:rPr>
      </w:pPr>
      <w:r>
        <w:rPr>
          <w:color w:val="1F497D" w:themeColor="text2"/>
        </w:rPr>
        <w:t>LA GUIA DEBE SER REENVIADA AL SIGUIENTE CORREO:</w:t>
      </w:r>
    </w:p>
    <w:p w:rsidR="00E74C26" w:rsidRDefault="00505990" w:rsidP="00E74C26">
      <w:pPr>
        <w:tabs>
          <w:tab w:val="left" w:pos="1400"/>
        </w:tabs>
        <w:jc w:val="both"/>
        <w:rPr>
          <w:color w:val="1F497D" w:themeColor="text2"/>
        </w:rPr>
      </w:pPr>
      <w:hyperlink r:id="rId6" w:history="1">
        <w:r w:rsidR="00E74C26">
          <w:rPr>
            <w:rStyle w:val="Hipervnculo"/>
          </w:rPr>
          <w:t>maximo.mella@colegioprovidencialaserena.cl</w:t>
        </w:r>
      </w:hyperlink>
    </w:p>
    <w:p w:rsidR="00E74C26" w:rsidRPr="00E74C26" w:rsidRDefault="00E74C26" w:rsidP="00E74C26">
      <w:pPr>
        <w:tabs>
          <w:tab w:val="left" w:pos="1400"/>
        </w:tabs>
        <w:jc w:val="both"/>
        <w:rPr>
          <w:color w:val="1F497D" w:themeColor="text2"/>
        </w:rPr>
      </w:pPr>
      <w:r>
        <w:rPr>
          <w:color w:val="1F497D" w:themeColor="text2"/>
        </w:rPr>
        <w:t>CON EL SIGUIENTE ASUNTO:</w:t>
      </w:r>
      <w:r>
        <w:rPr>
          <w:color w:val="C0504D" w:themeColor="accent2"/>
        </w:rPr>
        <w:t xml:space="preserve"> Curso, letra del curso, primer apellido, nombre </w:t>
      </w:r>
      <w:r>
        <w:rPr>
          <w:color w:val="4BACC6" w:themeColor="accent5"/>
        </w:rPr>
        <w:t>EJ: 8B TORO ISIDORA</w:t>
      </w:r>
    </w:p>
    <w:p w:rsidR="0051226F" w:rsidRDefault="0051226F" w:rsidP="00E74C26">
      <w:pPr>
        <w:jc w:val="both"/>
      </w:pPr>
      <w:r>
        <w:t>Responde las siguientes preguntas en las líneas designadas. Todas las preguntas serán evaluadas bajo los siguientes criterios:</w:t>
      </w:r>
    </w:p>
    <w:p w:rsidR="0051226F" w:rsidRDefault="0051226F" w:rsidP="00E74C26">
      <w:pPr>
        <w:jc w:val="both"/>
      </w:pPr>
      <w:r>
        <w:t>Ortografía: 1 punto, redacción: 1 punto: respuesta: 3 puntos</w:t>
      </w:r>
    </w:p>
    <w:p w:rsidR="00E74C26" w:rsidRDefault="0051226F" w:rsidP="00E74C26">
      <w:pPr>
        <w:jc w:val="both"/>
      </w:pPr>
      <w:r>
        <w:t>1.- ¿Cuál es la diferencia entre el texto argumentativo y el texto descriptivo? (5pts)</w:t>
      </w:r>
    </w:p>
    <w:p w:rsidR="0051226F" w:rsidRDefault="0051226F" w:rsidP="00E74C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26F" w:rsidRDefault="0051226F" w:rsidP="00E74C26">
      <w:pPr>
        <w:jc w:val="both"/>
      </w:pPr>
      <w:r>
        <w:t>2.- ¿Cuál es la diferencia entre texto literario y texto informativo? (5pts)</w:t>
      </w:r>
    </w:p>
    <w:p w:rsidR="00E74C26" w:rsidRDefault="0051226F" w:rsidP="00E74C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26F" w:rsidRDefault="00360809" w:rsidP="00E74C26">
      <w:pPr>
        <w:jc w:val="both"/>
      </w:pPr>
      <w:r>
        <w:t>3.- ¿Qué semejanza se puede dar entre un diá</w:t>
      </w:r>
      <w:r w:rsidR="0051226F">
        <w:t>logo y un texto argumentativo? (5pts)</w:t>
      </w:r>
    </w:p>
    <w:p w:rsidR="0051226F" w:rsidRDefault="0051226F" w:rsidP="00E74C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26F" w:rsidRDefault="0051226F" w:rsidP="00E74C26">
      <w:pPr>
        <w:jc w:val="both"/>
      </w:pPr>
      <w:r>
        <w:t>4.- ¿</w:t>
      </w:r>
      <w:r w:rsidR="00A4167B">
        <w:t>Qué es lenguaje literal? (</w:t>
      </w:r>
      <w:r>
        <w:t>5pts)</w:t>
      </w:r>
    </w:p>
    <w:p w:rsidR="0051226F" w:rsidRDefault="0051226F" w:rsidP="00E74C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26F" w:rsidRDefault="0051226F" w:rsidP="00E74C26">
      <w:pPr>
        <w:jc w:val="both"/>
      </w:pPr>
      <w:r>
        <w:t xml:space="preserve">5.- </w:t>
      </w:r>
      <w:r w:rsidR="00237B41">
        <w:t>¿</w:t>
      </w:r>
      <w:r w:rsidR="00360809">
        <w:t>Qué tipo de lenguaje ocupan los dichos o refranes</w:t>
      </w:r>
      <w:r w:rsidR="00237B41">
        <w:t>? (5pts)</w:t>
      </w:r>
    </w:p>
    <w:p w:rsidR="00237B41" w:rsidRDefault="00237B41" w:rsidP="00E74C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7B41" w:rsidRDefault="00237B41" w:rsidP="00E74C26">
      <w:pPr>
        <w:jc w:val="both"/>
      </w:pPr>
      <w:r>
        <w:t xml:space="preserve">6.- </w:t>
      </w:r>
      <w:r w:rsidR="00A4167B">
        <w:t xml:space="preserve">¿Por qué es necesario inferir el mensaje del lenguaje figurado? </w:t>
      </w:r>
      <w:r>
        <w:t>(5pts)</w:t>
      </w:r>
    </w:p>
    <w:p w:rsidR="00237B41" w:rsidRPr="00E74C26" w:rsidRDefault="00237B41" w:rsidP="00E74C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4C26" w:rsidRPr="00E74C26" w:rsidRDefault="00E74C26" w:rsidP="00E74C26">
      <w:pPr>
        <w:jc w:val="both"/>
      </w:pPr>
    </w:p>
    <w:p w:rsidR="00E74C26" w:rsidRPr="00E74C26" w:rsidRDefault="00E74C26" w:rsidP="00E74C26">
      <w:pPr>
        <w:jc w:val="both"/>
      </w:pPr>
    </w:p>
    <w:p w:rsidR="00E74C26" w:rsidRDefault="00E74C26" w:rsidP="00E74C26">
      <w:pPr>
        <w:jc w:val="both"/>
      </w:pPr>
    </w:p>
    <w:p w:rsidR="00CB073C" w:rsidRPr="00E74C26" w:rsidRDefault="00E74C26" w:rsidP="00E74C26">
      <w:pPr>
        <w:tabs>
          <w:tab w:val="left" w:pos="5196"/>
        </w:tabs>
        <w:jc w:val="both"/>
      </w:pPr>
      <w:r>
        <w:tab/>
      </w:r>
    </w:p>
    <w:sectPr w:rsidR="00CB073C" w:rsidRPr="00E74C26" w:rsidSect="00E74C26">
      <w:headerReference w:type="default" r:id="rId7"/>
      <w:footerReference w:type="default" r:id="rId8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990" w:rsidRDefault="00505990" w:rsidP="00E74C26">
      <w:pPr>
        <w:spacing w:after="0" w:line="240" w:lineRule="auto"/>
      </w:pPr>
      <w:r>
        <w:separator/>
      </w:r>
    </w:p>
  </w:endnote>
  <w:endnote w:type="continuationSeparator" w:id="0">
    <w:p w:rsidR="00505990" w:rsidRDefault="00505990" w:rsidP="00E7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027418"/>
      <w:docPartObj>
        <w:docPartGallery w:val="Page Numbers (Bottom of Page)"/>
        <w:docPartUnique/>
      </w:docPartObj>
    </w:sdtPr>
    <w:sdtEndPr/>
    <w:sdtContent>
      <w:p w:rsidR="00E74C26" w:rsidRDefault="00E74C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7BE" w:rsidRPr="004937BE">
          <w:rPr>
            <w:noProof/>
            <w:lang w:val="es-ES"/>
          </w:rPr>
          <w:t>1</w:t>
        </w:r>
        <w:r>
          <w:fldChar w:fldCharType="end"/>
        </w:r>
      </w:p>
    </w:sdtContent>
  </w:sdt>
  <w:p w:rsidR="00E74C26" w:rsidRDefault="00E74C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990" w:rsidRDefault="00505990" w:rsidP="00E74C26">
      <w:pPr>
        <w:spacing w:after="0" w:line="240" w:lineRule="auto"/>
      </w:pPr>
      <w:r>
        <w:separator/>
      </w:r>
    </w:p>
  </w:footnote>
  <w:footnote w:type="continuationSeparator" w:id="0">
    <w:p w:rsidR="00505990" w:rsidRDefault="00505990" w:rsidP="00E7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328F80B1CFB34AB49E0FA16F39016E3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74C26" w:rsidRDefault="00EB5C3E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Lengua y Literatura Octavos</w:t>
        </w:r>
        <w:r w:rsidR="00E74C26">
          <w:rPr>
            <w:rFonts w:asciiTheme="majorHAnsi" w:eastAsiaTheme="majorEastAsia" w:hAnsiTheme="majorHAnsi" w:cstheme="majorBidi"/>
            <w:sz w:val="32"/>
            <w:szCs w:val="32"/>
          </w:rPr>
          <w:t xml:space="preserve"> Máximo Mella</w:t>
        </w:r>
      </w:p>
    </w:sdtContent>
  </w:sdt>
  <w:p w:rsidR="00E74C26" w:rsidRDefault="00E74C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26"/>
    <w:rsid w:val="000533A6"/>
    <w:rsid w:val="00150C91"/>
    <w:rsid w:val="00237B41"/>
    <w:rsid w:val="00360809"/>
    <w:rsid w:val="0038590E"/>
    <w:rsid w:val="004937BE"/>
    <w:rsid w:val="00505990"/>
    <w:rsid w:val="0051226F"/>
    <w:rsid w:val="00933ED5"/>
    <w:rsid w:val="00A4167B"/>
    <w:rsid w:val="00CB073C"/>
    <w:rsid w:val="00D4380B"/>
    <w:rsid w:val="00E1445E"/>
    <w:rsid w:val="00E74C26"/>
    <w:rsid w:val="00EB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297EC6-CF1A-4711-A716-8666098C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C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4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C26"/>
  </w:style>
  <w:style w:type="paragraph" w:styleId="Piedepgina">
    <w:name w:val="footer"/>
    <w:basedOn w:val="Normal"/>
    <w:link w:val="PiedepginaCar"/>
    <w:uiPriority w:val="99"/>
    <w:unhideWhenUsed/>
    <w:rsid w:val="00E74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C26"/>
  </w:style>
  <w:style w:type="paragraph" w:styleId="Textodeglobo">
    <w:name w:val="Balloon Text"/>
    <w:basedOn w:val="Normal"/>
    <w:link w:val="TextodegloboCar"/>
    <w:uiPriority w:val="99"/>
    <w:semiHidden/>
    <w:unhideWhenUsed/>
    <w:rsid w:val="00E7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C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74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74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ximo.mella@colegioprovidencialaserena.c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8F80B1CFB34AB49E0FA16F39016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87E93-7C93-4F31-89EF-A9BC88A487FF}"/>
      </w:docPartPr>
      <w:docPartBody>
        <w:p w:rsidR="002D378F" w:rsidRDefault="000F310E" w:rsidP="000F310E">
          <w:pPr>
            <w:pStyle w:val="328F80B1CFB34AB49E0FA16F39016E3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0E"/>
    <w:rsid w:val="000F310E"/>
    <w:rsid w:val="00142B22"/>
    <w:rsid w:val="001913B8"/>
    <w:rsid w:val="001F65BF"/>
    <w:rsid w:val="00264087"/>
    <w:rsid w:val="002D378F"/>
    <w:rsid w:val="00C3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28F80B1CFB34AB49E0FA16F39016E3C">
    <w:name w:val="328F80B1CFB34AB49E0FA16F39016E3C"/>
    <w:rsid w:val="000F3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Lengua y Literatura Octavos Máximo Mella</vt:lpstr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Lengua y Literatura Octavos Máximo Mella</dc:title>
  <dc:creator>Maximiliano</dc:creator>
  <cp:lastModifiedBy>OFC-02</cp:lastModifiedBy>
  <cp:revision>2</cp:revision>
  <dcterms:created xsi:type="dcterms:W3CDTF">2020-10-02T12:25:00Z</dcterms:created>
  <dcterms:modified xsi:type="dcterms:W3CDTF">2020-10-02T12:25:00Z</dcterms:modified>
</cp:coreProperties>
</file>